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407389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от 25.04.</w:t>
      </w:r>
      <w:r w:rsidR="00874FE3"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B54DCE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="00874FE3" w:rsidRPr="00D83AA2">
        <w:rPr>
          <w:rFonts w:eastAsia="Times New Roman" w:cs="Times New Roman"/>
          <w:sz w:val="24"/>
          <w:szCs w:val="24"/>
          <w:lang w:eastAsia="ru-RU"/>
        </w:rPr>
        <w:t xml:space="preserve"> года</w:t>
      </w:r>
      <w:r w:rsidR="000B7B70"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</w:t>
      </w:r>
      <w:r w:rsidR="00874FE3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№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18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="00D54DBF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30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1" w:name="_Hlk31720470"/>
      <w:bookmarkEnd w:id="0"/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:rsidR="00874FE3" w:rsidRPr="00D83AA2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16 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473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046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</w:tbl>
    <w:bookmarkEnd w:id="2"/>
    <w:p w:rsidR="00874FE3" w:rsidRPr="00D83AA2" w:rsidRDefault="00874FE3" w:rsidP="002F741D">
      <w:pPr>
        <w:pStyle w:val="a3"/>
        <w:numPr>
          <w:ilvl w:val="1"/>
          <w:numId w:val="1"/>
        </w:numPr>
        <w:autoSpaceDE w:val="0"/>
        <w:spacing w:after="200" w:line="276" w:lineRule="auto"/>
        <w:ind w:left="426" w:firstLine="284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0B7B70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57"/>
        <w:gridCol w:w="7010"/>
      </w:tblGrid>
      <w:tr w:rsidR="00874FE3" w:rsidRPr="00D83AA2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:rsidR="00874FE3" w:rsidRPr="00D83AA2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BC34F6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125 399, </w:t>
            </w:r>
            <w:r w:rsidR="00874FE3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BC34F6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874FE3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D83AA2">
              <w:rPr>
                <w:rFonts w:eastAsia="Times New Roman" w:cs="Times New Roman"/>
                <w:sz w:val="22"/>
                <w:lang w:eastAsia="ru-RU"/>
              </w:rPr>
              <w:t>3 618 330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0B7B70" w:rsidRPr="00D83AA2">
              <w:rPr>
                <w:rFonts w:eastAsia="Times New Roman" w:cs="Times New Roman"/>
                <w:sz w:val="22"/>
                <w:lang w:eastAsia="ru-RU"/>
              </w:rPr>
              <w:t>4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94444" w:rsidRPr="00D83AA2" w:rsidRDefault="00E94444" w:rsidP="00CE30F2">
      <w:pPr>
        <w:spacing w:after="0"/>
        <w:ind w:left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7"/>
        <w:gridCol w:w="1418"/>
        <w:gridCol w:w="1134"/>
        <w:gridCol w:w="6"/>
        <w:gridCol w:w="1270"/>
        <w:gridCol w:w="1275"/>
        <w:gridCol w:w="1276"/>
      </w:tblGrid>
      <w:tr w:rsidR="001C6B36" w:rsidRPr="00D83AA2" w:rsidTr="005340E7">
        <w:trPr>
          <w:cantSplit/>
          <w:trHeight w:val="242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:rsidTr="00287406">
        <w:trPr>
          <w:cantSplit/>
          <w:trHeight w:val="345"/>
        </w:trPr>
        <w:tc>
          <w:tcPr>
            <w:tcW w:w="282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:rsidTr="00287406">
        <w:trPr>
          <w:cantSplit/>
          <w:trHeight w:val="283"/>
        </w:trPr>
        <w:tc>
          <w:tcPr>
            <w:tcW w:w="2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287406">
        <w:trPr>
          <w:cantSplit/>
          <w:trHeight w:val="225"/>
        </w:trPr>
        <w:tc>
          <w:tcPr>
            <w:tcW w:w="2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241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293"/>
        </w:trPr>
        <w:tc>
          <w:tcPr>
            <w:tcW w:w="2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241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287406">
        <w:trPr>
          <w:cantSplit/>
          <w:trHeight w:val="185"/>
        </w:trPr>
        <w:tc>
          <w:tcPr>
            <w:tcW w:w="4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41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:rsidTr="00287406">
        <w:trPr>
          <w:cantSplit/>
          <w:trHeight w:val="426"/>
        </w:trPr>
        <w:tc>
          <w:tcPr>
            <w:tcW w:w="282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Материальное содержание работников администрации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287406">
        <w:trPr>
          <w:cantSplit/>
          <w:trHeight w:val="345"/>
        </w:trPr>
        <w:tc>
          <w:tcPr>
            <w:tcW w:w="2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241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345"/>
        </w:trPr>
        <w:tc>
          <w:tcPr>
            <w:tcW w:w="2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241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287406">
        <w:trPr>
          <w:cantSplit/>
          <w:trHeight w:val="457"/>
        </w:trPr>
        <w:tc>
          <w:tcPr>
            <w:tcW w:w="4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41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:rsidTr="00287406">
        <w:trPr>
          <w:cantSplit/>
          <w:trHeight w:val="270"/>
        </w:trPr>
        <w:tc>
          <w:tcPr>
            <w:tcW w:w="2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05771A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8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91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33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7,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287406">
        <w:trPr>
          <w:cantSplit/>
          <w:trHeight w:val="290"/>
        </w:trPr>
        <w:tc>
          <w:tcPr>
            <w:tcW w:w="2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387"/>
        </w:trPr>
        <w:tc>
          <w:tcPr>
            <w:tcW w:w="2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387"/>
        </w:trPr>
        <w:tc>
          <w:tcPr>
            <w:tcW w:w="28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5340E7" w:rsidRPr="00D83AA2" w:rsidTr="00287406">
        <w:trPr>
          <w:cantSplit/>
          <w:trHeight w:val="251"/>
        </w:trPr>
        <w:tc>
          <w:tcPr>
            <w:tcW w:w="4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891 337,08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287406">
        <w:trPr>
          <w:cantSplit/>
          <w:trHeight w:val="114"/>
        </w:trPr>
        <w:tc>
          <w:tcPr>
            <w:tcW w:w="2827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122"/>
        </w:trPr>
        <w:tc>
          <w:tcPr>
            <w:tcW w:w="2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387"/>
        </w:trPr>
        <w:tc>
          <w:tcPr>
            <w:tcW w:w="2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:rsidTr="00287406">
        <w:trPr>
          <w:cantSplit/>
          <w:trHeight w:val="203"/>
        </w:trPr>
        <w:tc>
          <w:tcPr>
            <w:tcW w:w="4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287406">
        <w:trPr>
          <w:cantSplit/>
          <w:trHeight w:val="330"/>
        </w:trPr>
        <w:tc>
          <w:tcPr>
            <w:tcW w:w="28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:rsidTr="00287406">
        <w:trPr>
          <w:cantSplit/>
          <w:trHeight w:val="288"/>
        </w:trPr>
        <w:tc>
          <w:tcPr>
            <w:tcW w:w="2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256"/>
        </w:trPr>
        <w:tc>
          <w:tcPr>
            <w:tcW w:w="2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287406">
        <w:trPr>
          <w:cantSplit/>
          <w:trHeight w:val="128"/>
        </w:trPr>
        <w:tc>
          <w:tcPr>
            <w:tcW w:w="4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сельского поселения Узюково  муниципального района Ставропольский Самарской области.</w:t>
            </w:r>
          </w:p>
        </w:tc>
      </w:tr>
      <w:tr w:rsidR="001C6B36" w:rsidRPr="00D83AA2" w:rsidTr="00287406">
        <w:trPr>
          <w:cantSplit/>
          <w:trHeight w:val="330"/>
        </w:trPr>
        <w:tc>
          <w:tcPr>
            <w:tcW w:w="28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288"/>
        </w:trPr>
        <w:tc>
          <w:tcPr>
            <w:tcW w:w="2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287406">
        <w:trPr>
          <w:cantSplit/>
          <w:trHeight w:val="256"/>
        </w:trPr>
        <w:tc>
          <w:tcPr>
            <w:tcW w:w="2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287406">
        <w:trPr>
          <w:cantSplit/>
          <w:trHeight w:val="128"/>
        </w:trPr>
        <w:tc>
          <w:tcPr>
            <w:tcW w:w="4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24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5340E7">
        <w:trPr>
          <w:cantSplit/>
          <w:trHeight w:val="128"/>
        </w:trPr>
        <w:tc>
          <w:tcPr>
            <w:tcW w:w="9206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мероприятийвнешнего муниципального финансового контроля</w:t>
            </w:r>
          </w:p>
        </w:tc>
      </w:tr>
      <w:tr w:rsidR="005340E7" w:rsidRPr="00D83AA2" w:rsidTr="00287406">
        <w:trPr>
          <w:cantSplit/>
          <w:trHeight w:val="128"/>
        </w:trPr>
        <w:tc>
          <w:tcPr>
            <w:tcW w:w="4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lastRenderedPageBreak/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мероприятийвнешнего муниципального финансового контроля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340E7" w:rsidRPr="00D83AA2" w:rsidRDefault="005340E7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40E7" w:rsidRPr="00D83AA2" w:rsidRDefault="005340E7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40E7" w:rsidRPr="00D83AA2" w:rsidRDefault="005340E7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40E7" w:rsidRPr="00D83AA2" w:rsidRDefault="005340E7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287406">
        <w:trPr>
          <w:cantSplit/>
          <w:trHeight w:val="128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Всего 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287406">
        <w:trPr>
          <w:cantSplit/>
          <w:trHeight w:val="128"/>
        </w:trPr>
        <w:tc>
          <w:tcPr>
            <w:tcW w:w="53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 по полномочиям</w:t>
            </w:r>
          </w:p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D83AA2" w:rsidRDefault="00287406" w:rsidP="00661E7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3 </w:t>
            </w:r>
            <w:r w:rsidR="00661E7E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6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18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330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D83AA2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3 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249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364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D83AA2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3 2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704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D953D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57</w:t>
            </w:r>
          </w:p>
        </w:tc>
      </w:tr>
    </w:tbl>
    <w:p w:rsidR="0005771A" w:rsidRPr="00D83AA2" w:rsidRDefault="0005771A" w:rsidP="00CE30F2">
      <w:pPr>
        <w:autoSpaceDE w:val="0"/>
        <w:spacing w:after="200" w:line="276" w:lineRule="auto"/>
        <w:ind w:left="284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sz w:val="24"/>
          <w:szCs w:val="24"/>
        </w:rPr>
        <w:t>1.3</w:t>
      </w:r>
      <w:r w:rsidRPr="00D83AA2"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>В приложении № 2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232FA9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232FA9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во 2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2022– 2024гг.»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</w:t>
      </w:r>
      <w:bookmarkStart w:id="3" w:name="_Hlk72749431"/>
      <w:r w:rsidRPr="00D83AA2">
        <w:rPr>
          <w:rFonts w:eastAsia="Times New Roman" w:cs="Times New Roman"/>
          <w:sz w:val="24"/>
          <w:szCs w:val="24"/>
          <w:lang w:eastAsia="ru-RU"/>
        </w:rPr>
        <w:t xml:space="preserve">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bookmarkEnd w:id="3"/>
      <w:r w:rsidRPr="00D83AA2">
        <w:rPr>
          <w:rFonts w:eastAsia="Times New Roman" w:cs="Times New Roman"/>
          <w:sz w:val="24"/>
          <w:szCs w:val="24"/>
          <w:lang w:eastAsia="ru-RU"/>
        </w:rPr>
        <w:t xml:space="preserve">: </w:t>
      </w:r>
    </w:p>
    <w:tbl>
      <w:tblPr>
        <w:tblW w:w="9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86"/>
        <w:gridCol w:w="6320"/>
      </w:tblGrid>
      <w:tr w:rsidR="0005771A" w:rsidRPr="00D83AA2" w:rsidTr="0005771A">
        <w:trPr>
          <w:trHeight w:val="3045"/>
        </w:trPr>
        <w:tc>
          <w:tcPr>
            <w:tcW w:w="2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05771A" w:rsidRPr="00D83AA2" w:rsidRDefault="0005771A" w:rsidP="0005771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771A" w:rsidRPr="00D83AA2" w:rsidRDefault="0005771A" w:rsidP="0005771A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5771A" w:rsidRPr="00D83AA2" w:rsidRDefault="0005771A" w:rsidP="0005771A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E35548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2 399 230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E35548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60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</w:t>
            </w:r>
          </w:p>
          <w:p w:rsidR="0005771A" w:rsidRPr="00D83AA2" w:rsidRDefault="0005771A" w:rsidP="0005771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232FA9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2 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год –</w:t>
            </w:r>
            <w:r w:rsidR="00E35548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870 300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2</w:t>
            </w:r>
            <w:r w:rsidR="00E35548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0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05771A" w:rsidRPr="00D83AA2" w:rsidRDefault="0005771A" w:rsidP="0005771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232FA9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</w:t>
            </w:r>
            <w:r w:rsidR="00E35548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– 764 465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E35548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05771A" w:rsidRPr="00D83AA2" w:rsidRDefault="0005771A" w:rsidP="0005771A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</w:t>
            </w:r>
            <w:r w:rsidR="00232FA9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год -</w:t>
            </w:r>
            <w:r w:rsidR="00E35548"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764 465 руб. 20 коп.;</w:t>
            </w:r>
          </w:p>
          <w:p w:rsidR="0005771A" w:rsidRPr="00D83AA2" w:rsidRDefault="0005771A" w:rsidP="0005771A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5771A" w:rsidRPr="00D83AA2" w:rsidRDefault="0005771A" w:rsidP="0005771A">
      <w:pPr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1.3.1 В приложении № 2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232FA9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232FA9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 декабря 2021 года № 58,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во 2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</w:t>
      </w:r>
      <w:r w:rsidR="00232FA9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– 202</w:t>
      </w:r>
      <w:r w:rsidR="00232FA9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гг.»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05771A" w:rsidRPr="00D83AA2" w:rsidRDefault="0005771A" w:rsidP="0005771A">
      <w:pPr>
        <w:spacing w:after="0"/>
        <w:ind w:right="-1"/>
        <w:jc w:val="both"/>
        <w:rPr>
          <w:rFonts w:eastAsia="Times New Roman" w:cs="Times New Roman"/>
          <w:bCs/>
          <w:sz w:val="16"/>
          <w:szCs w:val="16"/>
          <w:bdr w:val="none" w:sz="0" w:space="0" w:color="auto" w:frame="1"/>
          <w:lang w:eastAsia="ru-RU"/>
        </w:rPr>
      </w:pPr>
    </w:p>
    <w:p w:rsidR="0005771A" w:rsidRPr="00D83AA2" w:rsidRDefault="0005771A" w:rsidP="0005771A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  <w:lang w:eastAsia="ru-RU"/>
        </w:rPr>
      </w:pPr>
      <w:bookmarkStart w:id="4" w:name="_Hlk72761864"/>
      <w:r w:rsidRPr="00D83AA2">
        <w:rPr>
          <w:rFonts w:eastAsia="Times New Roman" w:cs="Times New Roman"/>
          <w:bCs/>
          <w:sz w:val="24"/>
          <w:szCs w:val="24"/>
          <w:lang w:eastAsia="ru-RU"/>
        </w:rPr>
        <w:t>Мероприятия Подпрограммы</w:t>
      </w:r>
    </w:p>
    <w:p w:rsidR="0005771A" w:rsidRPr="00D83AA2" w:rsidRDefault="0005771A" w:rsidP="0005771A">
      <w:pPr>
        <w:autoSpaceDE w:val="0"/>
        <w:spacing w:after="0"/>
        <w:jc w:val="right"/>
        <w:rPr>
          <w:rFonts w:eastAsia="Times New Roman" w:cs="Times New Roman"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Cs/>
          <w:sz w:val="24"/>
          <w:szCs w:val="24"/>
          <w:lang w:eastAsia="ru-RU"/>
        </w:rPr>
        <w:t>Таблица №1</w:t>
      </w:r>
    </w:p>
    <w:tbl>
      <w:tblPr>
        <w:tblW w:w="968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"/>
        <w:gridCol w:w="2635"/>
        <w:gridCol w:w="1229"/>
        <w:gridCol w:w="1634"/>
        <w:gridCol w:w="546"/>
        <w:gridCol w:w="679"/>
        <w:gridCol w:w="547"/>
        <w:gridCol w:w="644"/>
        <w:gridCol w:w="446"/>
        <w:gridCol w:w="972"/>
        <w:gridCol w:w="188"/>
      </w:tblGrid>
      <w:tr w:rsidR="00C4769F" w:rsidRPr="00D83AA2" w:rsidTr="0014210C">
        <w:trPr>
          <w:gridBefore w:val="1"/>
          <w:wBefore w:w="166" w:type="dxa"/>
          <w:cantSplit/>
          <w:trHeight w:val="239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5" w:name="_Hlk97987774"/>
            <w:bookmarkEnd w:id="4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47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</w:t>
            </w:r>
            <w:r w:rsidR="00360ADA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г.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</w:t>
            </w:r>
            <w:r w:rsidR="00360ADA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3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</w:t>
            </w:r>
            <w:r w:rsidR="00360ADA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г.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287406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386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360ADA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360ADA" w:rsidP="00C4769F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360ADA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spacing w:after="0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spacing w:after="0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604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360ADA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4769F" w:rsidRPr="00D83AA2" w:rsidRDefault="00360ADA" w:rsidP="00C4769F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360ADA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287406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пожарной безопасности в сельском поселении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92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пожарной безопасности</w:t>
            </w: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360ADA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146 735</w:t>
            </w:r>
            <w:r w:rsidR="00C4769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99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82"/>
          <w:jc w:val="center"/>
        </w:trPr>
        <w:tc>
          <w:tcPr>
            <w:tcW w:w="38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82"/>
          <w:jc w:val="center"/>
        </w:trPr>
        <w:tc>
          <w:tcPr>
            <w:tcW w:w="604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360ADA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146 735</w:t>
            </w:r>
            <w:r w:rsidR="00C4769F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3. Мероприятия по обеспечению пожарной безопасности в сельском поселении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92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99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82"/>
          <w:jc w:val="center"/>
        </w:trPr>
        <w:tc>
          <w:tcPr>
            <w:tcW w:w="38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C4769F" w:rsidRPr="00D83AA2" w:rsidTr="0014210C">
        <w:trPr>
          <w:gridBefore w:val="1"/>
          <w:wBefore w:w="166" w:type="dxa"/>
          <w:cantSplit/>
          <w:trHeight w:val="382"/>
          <w:jc w:val="center"/>
        </w:trPr>
        <w:tc>
          <w:tcPr>
            <w:tcW w:w="604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4769F" w:rsidRPr="00D83AA2" w:rsidRDefault="00C4769F" w:rsidP="00C4769F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</w:tr>
      <w:tr w:rsidR="00C4769F" w:rsidRPr="00D83AA2" w:rsidTr="0014210C">
        <w:tblPrEx>
          <w:jc w:val="left"/>
        </w:tblPrEx>
        <w:trPr>
          <w:gridAfter w:val="1"/>
          <w:wAfter w:w="188" w:type="dxa"/>
          <w:cantSplit/>
          <w:trHeight w:val="537"/>
        </w:trPr>
        <w:tc>
          <w:tcPr>
            <w:tcW w:w="9498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left="709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bookmarkStart w:id="6" w:name="_Hlk72496190"/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3.</w:t>
            </w: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C4769F" w:rsidRPr="00D83AA2" w:rsidTr="0014210C">
        <w:tblPrEx>
          <w:jc w:val="left"/>
        </w:tblPrEx>
        <w:trPr>
          <w:gridAfter w:val="1"/>
          <w:wAfter w:w="188" w:type="dxa"/>
          <w:cantSplit/>
          <w:trHeight w:val="392"/>
        </w:trPr>
        <w:tc>
          <w:tcPr>
            <w:tcW w:w="280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rPr>
                <w:rFonts w:eastAsia="Calibri" w:cs="Times New Roman"/>
                <w:sz w:val="20"/>
                <w:szCs w:val="20"/>
                <w:lang w:eastAsia="zh-CN"/>
              </w:rPr>
            </w:pPr>
            <w:r w:rsidRPr="00D83AA2">
              <w:rPr>
                <w:rFonts w:eastAsia="Calibri" w:cs="Times New Roman"/>
                <w:sz w:val="20"/>
                <w:szCs w:val="20"/>
                <w:lang w:eastAsia="zh-C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2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Местный бюджет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</w:tr>
      <w:tr w:rsidR="00C4769F" w:rsidRPr="00D83AA2" w:rsidTr="0014210C">
        <w:tblPrEx>
          <w:jc w:val="left"/>
        </w:tblPrEx>
        <w:trPr>
          <w:gridAfter w:val="1"/>
          <w:wAfter w:w="188" w:type="dxa"/>
          <w:cantSplit/>
          <w:trHeight w:val="392"/>
        </w:trPr>
        <w:tc>
          <w:tcPr>
            <w:tcW w:w="280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rPr>
                <w:rFonts w:eastAsia="Calibri" w:cs="Times New Roman"/>
                <w:sz w:val="20"/>
                <w:szCs w:val="20"/>
                <w:lang w:eastAsia="zh-CN"/>
              </w:rPr>
            </w:pPr>
            <w:r w:rsidRPr="00D83AA2">
              <w:rPr>
                <w:rFonts w:eastAsia="Calibri" w:cs="Times New Roman"/>
                <w:sz w:val="20"/>
                <w:szCs w:val="20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2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</w:tc>
      </w:tr>
      <w:tr w:rsidR="00C4769F" w:rsidRPr="00D83AA2" w:rsidTr="0014210C">
        <w:tblPrEx>
          <w:jc w:val="left"/>
        </w:tblPrEx>
        <w:trPr>
          <w:gridAfter w:val="1"/>
          <w:wAfter w:w="188" w:type="dxa"/>
          <w:cantSplit/>
          <w:trHeight w:val="382"/>
        </w:trPr>
        <w:tc>
          <w:tcPr>
            <w:tcW w:w="5664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ИТОГО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</w:t>
            </w:r>
            <w:r w:rsidR="00360ADA" w:rsidRPr="00D83AA2">
              <w:rPr>
                <w:rFonts w:eastAsia="Calibri" w:cs="Times New Roman"/>
                <w:sz w:val="22"/>
                <w:lang w:eastAsia="zh-CN"/>
              </w:rPr>
              <w:t>89 804,70</w:t>
            </w:r>
          </w:p>
        </w:tc>
      </w:tr>
      <w:tr w:rsidR="00C4769F" w:rsidRPr="00D83AA2" w:rsidTr="0014210C">
        <w:tblPrEx>
          <w:jc w:val="left"/>
        </w:tblPrEx>
        <w:trPr>
          <w:gridAfter w:val="1"/>
          <w:wAfter w:w="188" w:type="dxa"/>
          <w:cantSplit/>
          <w:trHeight w:val="382"/>
        </w:trPr>
        <w:tc>
          <w:tcPr>
            <w:tcW w:w="566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4769F" w:rsidRPr="00D83AA2" w:rsidRDefault="00C4769F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bookmarkStart w:id="7" w:name="_Hlk97988953"/>
            <w:r w:rsidRPr="00D83AA2">
              <w:rPr>
                <w:rFonts w:eastAsia="Calibri" w:cs="Times New Roman"/>
                <w:sz w:val="22"/>
                <w:lang w:eastAsia="zh-CN"/>
              </w:rPr>
              <w:t>Итого по мероприятиям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4769F" w:rsidRPr="00D83AA2" w:rsidRDefault="00E35548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870 300,20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C4769F" w:rsidRPr="00D83AA2" w:rsidRDefault="00360ADA" w:rsidP="00C4769F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764 465,20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C4769F" w:rsidRPr="00D83AA2" w:rsidRDefault="00360ADA" w:rsidP="00360ADA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764 465,20</w:t>
            </w:r>
          </w:p>
        </w:tc>
      </w:tr>
      <w:bookmarkEnd w:id="5"/>
      <w:bookmarkEnd w:id="6"/>
      <w:bookmarkEnd w:id="7"/>
    </w:tbl>
    <w:p w:rsidR="0014210C" w:rsidRPr="00D83AA2" w:rsidRDefault="0014210C" w:rsidP="00AB3FC8">
      <w:pPr>
        <w:jc w:val="both"/>
        <w:rPr>
          <w:sz w:val="24"/>
          <w:szCs w:val="24"/>
        </w:rPr>
      </w:pPr>
    </w:p>
    <w:p w:rsidR="00E35548" w:rsidRPr="00D83AA2" w:rsidRDefault="00E35548" w:rsidP="00AB3FC8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1.4</w:t>
      </w:r>
      <w:r w:rsidRPr="00D83AA2">
        <w:t xml:space="preserve">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2022-2024 годы</w:t>
      </w:r>
      <w:r w:rsidR="00D83AA2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E35548" w:rsidRPr="00D83AA2" w:rsidTr="0014210C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35548" w:rsidRPr="00D83AA2" w:rsidRDefault="00E35548" w:rsidP="00E35548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E35548" w:rsidRPr="00D83AA2" w:rsidRDefault="00E35548" w:rsidP="00E35548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E35548" w:rsidRPr="00D83AA2" w:rsidRDefault="00E35548" w:rsidP="00E35548">
            <w:pPr>
              <w:spacing w:after="0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4F7BD2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8 331 589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4F7BD2"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78 коп.</w:t>
            </w:r>
          </w:p>
          <w:p w:rsidR="00E35548" w:rsidRPr="00D83AA2" w:rsidRDefault="00E35548" w:rsidP="00E3554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2022 год – </w:t>
            </w:r>
            <w:r w:rsidR="003044C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3 596 119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3044C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78 коп.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:rsidR="00E35548" w:rsidRPr="00D83AA2" w:rsidRDefault="00E35548" w:rsidP="00E3554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2023 год –</w:t>
            </w:r>
            <w:r w:rsidR="004F7BD2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2 386 890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4F7BD2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00 коп.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:rsidR="00E35548" w:rsidRPr="00D83AA2" w:rsidRDefault="00E35548" w:rsidP="00E35548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2024 год –</w:t>
            </w:r>
            <w:r w:rsidR="004F7BD2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2 348 580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4F7BD2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00 коп.</w:t>
            </w:r>
          </w:p>
        </w:tc>
      </w:tr>
    </w:tbl>
    <w:p w:rsidR="00E35548" w:rsidRPr="00D83AA2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:rsidR="00E35548" w:rsidRPr="00D83AA2" w:rsidRDefault="00E35548" w:rsidP="00E35548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>Раздел 5. «Мероприятия Подпрограммы»,Таблицу №1 изложить в следующей редакции:</w:t>
      </w:r>
    </w:p>
    <w:tbl>
      <w:tblPr>
        <w:tblpPr w:leftFromText="180" w:rightFromText="180" w:vertAnchor="text" w:tblpY="1"/>
        <w:tblOverlap w:val="never"/>
        <w:tblW w:w="98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8"/>
        <w:gridCol w:w="11"/>
        <w:gridCol w:w="140"/>
        <w:gridCol w:w="1918"/>
        <w:gridCol w:w="7"/>
        <w:gridCol w:w="271"/>
        <w:gridCol w:w="1095"/>
        <w:gridCol w:w="7"/>
        <w:gridCol w:w="271"/>
        <w:gridCol w:w="1100"/>
        <w:gridCol w:w="273"/>
        <w:gridCol w:w="1289"/>
      </w:tblGrid>
      <w:tr w:rsidR="00E35548" w:rsidRPr="00D83AA2" w:rsidTr="00E53245">
        <w:trPr>
          <w:cantSplit/>
          <w:trHeight w:val="243"/>
        </w:trPr>
        <w:tc>
          <w:tcPr>
            <w:tcW w:w="362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196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03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Планируемое значение (руб., коп.)</w:t>
            </w:r>
          </w:p>
        </w:tc>
      </w:tr>
      <w:tr w:rsidR="00E35548" w:rsidRPr="00D83AA2" w:rsidTr="00E53245">
        <w:trPr>
          <w:cantSplit/>
          <w:trHeight w:val="345"/>
        </w:trPr>
        <w:tc>
          <w:tcPr>
            <w:tcW w:w="362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6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2022г.</w:t>
            </w: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2023 г.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2024 г.</w:t>
            </w:r>
          </w:p>
        </w:tc>
      </w:tr>
      <w:tr w:rsidR="00E35548" w:rsidRPr="00D83AA2" w:rsidTr="00E53245">
        <w:trPr>
          <w:cantSplit/>
          <w:trHeight w:val="345"/>
        </w:trPr>
        <w:tc>
          <w:tcPr>
            <w:tcW w:w="9860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1.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E35548" w:rsidRPr="00D83AA2" w:rsidTr="00E53245">
        <w:trPr>
          <w:cantSplit/>
          <w:trHeight w:val="398"/>
        </w:trPr>
        <w:tc>
          <w:tcPr>
            <w:tcW w:w="362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2 367 060,00</w:t>
            </w: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2 386 890,00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2 348 580,00</w:t>
            </w:r>
          </w:p>
        </w:tc>
      </w:tr>
      <w:tr w:rsidR="00E35548" w:rsidRPr="00D83AA2" w:rsidTr="00E53245">
        <w:trPr>
          <w:cantSplit/>
          <w:trHeight w:val="162"/>
        </w:trPr>
        <w:tc>
          <w:tcPr>
            <w:tcW w:w="362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5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35548" w:rsidRPr="00D83AA2" w:rsidTr="00E53245">
        <w:trPr>
          <w:cantSplit/>
          <w:trHeight w:val="387"/>
        </w:trPr>
        <w:tc>
          <w:tcPr>
            <w:tcW w:w="362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53245" w:rsidRPr="00E53245" w:rsidTr="00E53245">
        <w:trPr>
          <w:cantSplit/>
          <w:trHeight w:val="387"/>
        </w:trPr>
        <w:tc>
          <w:tcPr>
            <w:tcW w:w="36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53245" w:rsidRPr="00E53245" w:rsidRDefault="00E5324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2"/>
                <w:lang w:eastAsia="ru-RU"/>
              </w:rPr>
            </w:pPr>
            <w:r w:rsidRPr="00E53245">
              <w:rPr>
                <w:rFonts w:eastAsia="Times New Roman" w:cs="Times New Roman"/>
                <w:sz w:val="22"/>
                <w:lang w:eastAsia="ru-RU"/>
              </w:rPr>
              <w:t>ИТОГО</w:t>
            </w:r>
          </w:p>
        </w:tc>
        <w:tc>
          <w:tcPr>
            <w:tcW w:w="2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3245" w:rsidRPr="00E53245" w:rsidRDefault="00E5324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2"/>
                <w:lang w:eastAsia="ru-RU"/>
              </w:rPr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3245" w:rsidRPr="00E53245" w:rsidRDefault="00E5324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E53245">
              <w:rPr>
                <w:rFonts w:eastAsia="Times New Roman" w:cs="Times New Roman"/>
                <w:sz w:val="22"/>
                <w:lang w:eastAsia="ru-RU"/>
              </w:rPr>
              <w:t>2 367 060,00</w:t>
            </w:r>
          </w:p>
        </w:tc>
        <w:tc>
          <w:tcPr>
            <w:tcW w:w="13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3245" w:rsidRPr="00E53245" w:rsidRDefault="00E5324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E53245">
              <w:rPr>
                <w:rFonts w:eastAsia="Times New Roman" w:cs="Times New Roman"/>
                <w:sz w:val="22"/>
                <w:lang w:eastAsia="ru-RU"/>
              </w:rPr>
              <w:t>2 386 890,00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3245" w:rsidRPr="00E53245" w:rsidRDefault="00E5324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E53245">
              <w:rPr>
                <w:rFonts w:eastAsia="Times New Roman" w:cs="Times New Roman"/>
                <w:sz w:val="22"/>
                <w:lang w:eastAsia="ru-RU"/>
              </w:rPr>
              <w:t>2 348 580,0</w:t>
            </w:r>
          </w:p>
        </w:tc>
      </w:tr>
      <w:tr w:rsidR="00E35548" w:rsidRPr="00D83AA2" w:rsidTr="00E53245">
        <w:trPr>
          <w:cantSplit/>
          <w:trHeight w:val="345"/>
        </w:trPr>
        <w:tc>
          <w:tcPr>
            <w:tcW w:w="9860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E35548" w:rsidRPr="00D83AA2" w:rsidTr="00E53245">
        <w:trPr>
          <w:cantSplit/>
          <w:trHeight w:val="398"/>
        </w:trPr>
        <w:tc>
          <w:tcPr>
            <w:tcW w:w="348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6B31A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1 029 059,78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35548" w:rsidRPr="00D83AA2" w:rsidTr="00E53245">
        <w:trPr>
          <w:cantSplit/>
          <w:trHeight w:val="428"/>
        </w:trPr>
        <w:tc>
          <w:tcPr>
            <w:tcW w:w="348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35548" w:rsidRPr="00D83AA2" w:rsidTr="00E53245">
        <w:trPr>
          <w:cantSplit/>
          <w:trHeight w:val="387"/>
        </w:trPr>
        <w:tc>
          <w:tcPr>
            <w:tcW w:w="348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E35548" w:rsidRPr="00D83AA2" w:rsidTr="00E53245">
        <w:trPr>
          <w:cantSplit/>
          <w:trHeight w:val="129"/>
        </w:trPr>
        <w:tc>
          <w:tcPr>
            <w:tcW w:w="554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5548" w:rsidRPr="00D83AA2" w:rsidRDefault="006B31A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>1 029 059,78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pacing w:after="0"/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5548" w:rsidRPr="00D83AA2" w:rsidRDefault="00E35548" w:rsidP="00E53245">
            <w:pPr>
              <w:spacing w:after="0"/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B31A5" w:rsidRPr="00D83AA2" w:rsidTr="00E53245">
        <w:trPr>
          <w:cantSplit/>
          <w:trHeight w:val="345"/>
        </w:trPr>
        <w:tc>
          <w:tcPr>
            <w:tcW w:w="9860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1A5" w:rsidRPr="00D83AA2" w:rsidRDefault="006B31A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3. Расходы на содержание и строительство автомобильных дорог в сельском поселении за счет средств местного бюджета</w:t>
            </w:r>
          </w:p>
        </w:tc>
      </w:tr>
      <w:tr w:rsidR="003044C4" w:rsidRPr="00D83AA2" w:rsidTr="00E53245">
        <w:trPr>
          <w:cantSplit/>
          <w:trHeight w:val="398"/>
        </w:trPr>
        <w:tc>
          <w:tcPr>
            <w:tcW w:w="3478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Расходы на содержания дорожного фонда за счет средств местного бюджета</w:t>
            </w:r>
          </w:p>
        </w:tc>
        <w:tc>
          <w:tcPr>
            <w:tcW w:w="2076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200 000,00</w:t>
            </w:r>
          </w:p>
        </w:tc>
        <w:tc>
          <w:tcPr>
            <w:tcW w:w="13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3044C4" w:rsidRPr="00D83AA2" w:rsidTr="00E53245">
        <w:trPr>
          <w:cantSplit/>
          <w:trHeight w:val="428"/>
        </w:trPr>
        <w:tc>
          <w:tcPr>
            <w:tcW w:w="347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6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3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3044C4" w:rsidRPr="00D83AA2" w:rsidTr="00E53245">
        <w:trPr>
          <w:cantSplit/>
          <w:trHeight w:val="387"/>
        </w:trPr>
        <w:tc>
          <w:tcPr>
            <w:tcW w:w="347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3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6B31A5" w:rsidRPr="00D83AA2" w:rsidTr="00E53245">
        <w:trPr>
          <w:cantSplit/>
          <w:trHeight w:val="129"/>
        </w:trPr>
        <w:tc>
          <w:tcPr>
            <w:tcW w:w="554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B31A5" w:rsidRPr="00D83AA2" w:rsidRDefault="006B31A5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B31A5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200 000,00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B31A5" w:rsidRPr="00D83AA2" w:rsidRDefault="006B31A5" w:rsidP="00E53245">
            <w:pPr>
              <w:spacing w:after="0"/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B31A5" w:rsidRPr="00D83AA2" w:rsidRDefault="006B31A5" w:rsidP="00E53245">
            <w:pPr>
              <w:spacing w:after="0"/>
              <w:ind w:firstLine="709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3044C4" w:rsidRPr="00D83AA2" w:rsidTr="00E53245">
        <w:trPr>
          <w:cantSplit/>
          <w:trHeight w:val="129"/>
        </w:trPr>
        <w:tc>
          <w:tcPr>
            <w:tcW w:w="554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044C4" w:rsidRPr="00D83AA2" w:rsidRDefault="003044C4" w:rsidP="00E53245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>3 596 119,78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044C4" w:rsidRPr="00D83AA2" w:rsidRDefault="003044C4" w:rsidP="00E53245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>2 386 890,00</w:t>
            </w:r>
          </w:p>
        </w:tc>
        <w:tc>
          <w:tcPr>
            <w:tcW w:w="156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:rsidR="003044C4" w:rsidRPr="00D83AA2" w:rsidRDefault="003044C4" w:rsidP="00E53245">
            <w:pPr>
              <w:spacing w:after="0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>2 348 580,00</w:t>
            </w:r>
          </w:p>
        </w:tc>
      </w:tr>
    </w:tbl>
    <w:p w:rsidR="0014210C" w:rsidRPr="00D83AA2" w:rsidRDefault="0014210C" w:rsidP="003044C4">
      <w:pPr>
        <w:ind w:right="-1"/>
        <w:jc w:val="both"/>
        <w:rPr>
          <w:sz w:val="24"/>
          <w:szCs w:val="24"/>
        </w:rPr>
      </w:pPr>
    </w:p>
    <w:p w:rsidR="003044C4" w:rsidRPr="00D83AA2" w:rsidRDefault="003044C4" w:rsidP="003044C4">
      <w:pPr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1.6</w:t>
      </w:r>
      <w:r w:rsidRPr="00D83AA2"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</w:t>
      </w:r>
      <w:bookmarkStart w:id="8" w:name="_GoBack"/>
      <w:bookmarkEnd w:id="8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ия Узюково муниципального района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lastRenderedPageBreak/>
        <w:t>на 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годы»,</w:t>
      </w:r>
      <w:r w:rsidR="00D83AA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7 Подпрограммы «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</w:t>
      </w:r>
      <w:proofErr w:type="gram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  «</w:t>
      </w:r>
      <w:proofErr w:type="gramEnd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Источники и объемы финансирования Подпрограммы» изложить в следующей редакции:</w:t>
      </w:r>
    </w:p>
    <w:tbl>
      <w:tblPr>
        <w:tblW w:w="5314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7"/>
        <w:gridCol w:w="5357"/>
      </w:tblGrid>
      <w:tr w:rsidR="003044C4" w:rsidRPr="00D83AA2" w:rsidTr="000B7B70">
        <w:trPr>
          <w:tblCellSpacing w:w="0" w:type="dxa"/>
          <w:jc w:val="center"/>
        </w:trPr>
        <w:tc>
          <w:tcPr>
            <w:tcW w:w="230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Источники и объемы финансирования     подпрограммы:</w:t>
            </w:r>
          </w:p>
        </w:tc>
        <w:tc>
          <w:tcPr>
            <w:tcW w:w="269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составляет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11 3</w:t>
            </w:r>
            <w:r w:rsidR="007D36B7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05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7D36B7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439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4 2</w:t>
            </w:r>
            <w:r w:rsidR="007D36B7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76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7D36B7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45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3 514 492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 3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514 492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:rsidR="003044C4" w:rsidRPr="00D83AA2" w:rsidRDefault="003044C4" w:rsidP="003044C4">
      <w:pPr>
        <w:spacing w:after="0"/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6</w:t>
      </w:r>
      <w:r w:rsidRPr="00D83AA2">
        <w:rPr>
          <w:rFonts w:eastAsia="Times New Roman" w:cs="Times New Roman"/>
          <w:sz w:val="24"/>
          <w:szCs w:val="24"/>
          <w:lang w:eastAsia="ru-RU"/>
        </w:rPr>
        <w:t>.1 В приложении № 7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7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 годы»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235192" w:rsidRPr="00D83AA2" w:rsidRDefault="00235192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3044C4" w:rsidRPr="00D83AA2" w:rsidRDefault="003044C4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p w:rsidR="003044C4" w:rsidRPr="00D83AA2" w:rsidRDefault="003044C4" w:rsidP="003044C4">
      <w:pPr>
        <w:spacing w:after="150"/>
        <w:jc w:val="right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90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2"/>
        <w:gridCol w:w="2780"/>
        <w:gridCol w:w="1323"/>
        <w:gridCol w:w="1190"/>
        <w:gridCol w:w="1368"/>
      </w:tblGrid>
      <w:tr w:rsidR="004F7BD2" w:rsidRPr="00D83AA2" w:rsidTr="007D36B7">
        <w:trPr>
          <w:cantSplit/>
          <w:trHeight w:val="181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78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8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4F7BD2" w:rsidRPr="00D83AA2" w:rsidTr="004148D3">
        <w:trPr>
          <w:cantSplit/>
          <w:trHeight w:val="257"/>
        </w:trPr>
        <w:tc>
          <w:tcPr>
            <w:tcW w:w="990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6"/>
        </w:trPr>
        <w:tc>
          <w:tcPr>
            <w:tcW w:w="602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1 686 117,29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1 686 117,29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1 686 117,29</w:t>
            </w:r>
          </w:p>
        </w:tc>
      </w:tr>
      <w:tr w:rsidR="004F7BD2" w:rsidRPr="00D83AA2" w:rsidTr="004148D3">
        <w:trPr>
          <w:cantSplit/>
          <w:trHeight w:val="257"/>
        </w:trPr>
        <w:tc>
          <w:tcPr>
            <w:tcW w:w="990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9" w:name="_Hlk19096396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10" w:name="_Hlk4052980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199 862,21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199 862,21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199 862,21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6"/>
        </w:trPr>
        <w:tc>
          <w:tcPr>
            <w:tcW w:w="602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199 862,21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199 862,21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ind w:left="360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199 862,21</w:t>
            </w:r>
          </w:p>
        </w:tc>
      </w:tr>
      <w:bookmarkEnd w:id="9"/>
      <w:bookmarkEnd w:id="10"/>
      <w:tr w:rsidR="004F7BD2" w:rsidRPr="00D83AA2" w:rsidTr="004148D3">
        <w:trPr>
          <w:cantSplit/>
          <w:trHeight w:val="257"/>
        </w:trPr>
        <w:tc>
          <w:tcPr>
            <w:tcW w:w="990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Вывоз твердых коммунальных отходов сельского поселения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180573" w:rsidP="00180573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56"/>
        </w:trPr>
        <w:tc>
          <w:tcPr>
            <w:tcW w:w="602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18057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19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</w:tr>
      <w:tr w:rsidR="004F7BD2" w:rsidRPr="00D83AA2" w:rsidTr="004148D3">
        <w:trPr>
          <w:cantSplit/>
          <w:trHeight w:val="257"/>
        </w:trPr>
        <w:tc>
          <w:tcPr>
            <w:tcW w:w="990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Благоустройство сельского поселения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7D36B7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80480E" w:rsidP="00F13D5B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1 8</w:t>
            </w:r>
            <w:r w:rsidR="00F13D5B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11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F13D5B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848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F13D5B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7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1 099665,23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1 099665,23</w:t>
            </w:r>
          </w:p>
        </w:tc>
      </w:tr>
      <w:tr w:rsidR="004F7BD2" w:rsidRPr="00D83AA2" w:rsidTr="007D36B7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89"/>
        </w:trPr>
        <w:tc>
          <w:tcPr>
            <w:tcW w:w="602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F13D5B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1 811 848,79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1 099 665,23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1 099 665,23</w:t>
            </w:r>
          </w:p>
        </w:tc>
      </w:tr>
      <w:tr w:rsidR="004F7BD2" w:rsidRPr="00D83AA2" w:rsidTr="004148D3">
        <w:trPr>
          <w:cantSplit/>
          <w:trHeight w:val="257"/>
        </w:trPr>
        <w:tc>
          <w:tcPr>
            <w:tcW w:w="990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7D36B7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F7BD2" w:rsidRPr="00D83AA2" w:rsidTr="007D36B7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89"/>
        </w:trPr>
        <w:tc>
          <w:tcPr>
            <w:tcW w:w="602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F7BD2" w:rsidRPr="00D83AA2" w:rsidTr="004148D3">
        <w:trPr>
          <w:cantSplit/>
          <w:trHeight w:val="257"/>
        </w:trPr>
        <w:tc>
          <w:tcPr>
            <w:tcW w:w="990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7D36B7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80480E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233 017,21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</w:tr>
      <w:tr w:rsidR="004F7BD2" w:rsidRPr="00D83AA2" w:rsidTr="007D36B7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7D36B7">
        <w:trPr>
          <w:cantSplit/>
          <w:trHeight w:val="289"/>
        </w:trPr>
        <w:tc>
          <w:tcPr>
            <w:tcW w:w="602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80480E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233 017,21</w:t>
            </w:r>
          </w:p>
        </w:tc>
        <w:tc>
          <w:tcPr>
            <w:tcW w:w="11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</w:tr>
    </w:tbl>
    <w:p w:rsidR="004F7BD2" w:rsidRPr="00D83AA2" w:rsidRDefault="004F7BD2" w:rsidP="00287406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D83AA2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tbl>
      <w:tblPr>
        <w:tblW w:w="98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6"/>
        <w:gridCol w:w="2758"/>
        <w:gridCol w:w="1313"/>
        <w:gridCol w:w="1181"/>
        <w:gridCol w:w="1355"/>
      </w:tblGrid>
      <w:tr w:rsidR="004F7BD2" w:rsidRPr="00D83AA2" w:rsidTr="004148D3">
        <w:trPr>
          <w:cantSplit/>
          <w:trHeight w:val="376"/>
        </w:trPr>
        <w:tc>
          <w:tcPr>
            <w:tcW w:w="3216" w:type="dxa"/>
            <w:vMerge w:val="restar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</w:tr>
      <w:tr w:rsidR="004F7BD2" w:rsidRPr="00D83AA2" w:rsidTr="004148D3">
        <w:trPr>
          <w:cantSplit/>
          <w:trHeight w:val="352"/>
        </w:trPr>
        <w:tc>
          <w:tcPr>
            <w:tcW w:w="3216" w:type="dxa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4148D3">
        <w:trPr>
          <w:cantSplit/>
          <w:trHeight w:val="366"/>
        </w:trPr>
        <w:tc>
          <w:tcPr>
            <w:tcW w:w="321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4148D3">
        <w:trPr>
          <w:cantSplit/>
          <w:trHeight w:val="366"/>
        </w:trPr>
        <w:tc>
          <w:tcPr>
            <w:tcW w:w="59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</w:tr>
      <w:tr w:rsidR="004F7BD2" w:rsidRPr="00D83AA2" w:rsidTr="004148D3">
        <w:trPr>
          <w:cantSplit/>
          <w:trHeight w:val="366"/>
        </w:trPr>
        <w:tc>
          <w:tcPr>
            <w:tcW w:w="597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80480E" w:rsidP="0095376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4 2</w:t>
            </w:r>
            <w:r w:rsidR="0095376F"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76</w:t>
            </w: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 w:rsidR="0095376F"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453</w:t>
            </w: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,</w:t>
            </w:r>
            <w:r w:rsidR="0095376F"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3 514 492,93</w:t>
            </w:r>
          </w:p>
        </w:tc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3 514 492,93</w:t>
            </w:r>
          </w:p>
        </w:tc>
      </w:tr>
    </w:tbl>
    <w:p w:rsidR="00CB40C7" w:rsidRPr="00D83AA2" w:rsidRDefault="0080480E" w:rsidP="00CB40C7">
      <w:pPr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1.7</w:t>
      </w:r>
      <w:r w:rsidRPr="00D83AA2">
        <w:t xml:space="preserve"> 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В Приложении № 11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2022-2024 годы»,</w:t>
      </w:r>
      <w:r w:rsidR="00D83AA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11</w:t>
      </w:r>
      <w:r w:rsidR="00313C2C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Б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Подпрограммы «</w:t>
      </w:r>
      <w:r w:rsidR="00CB40C7" w:rsidRPr="00D83AA2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CB40C7" w:rsidRPr="00D83AA2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="00CB40C7" w:rsidRPr="00D83AA2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CB40C7" w:rsidRPr="00D83AA2">
        <w:rPr>
          <w:rFonts w:eastAsia="NotDefSpecial" w:cs="Times New Roman"/>
          <w:sz w:val="24"/>
          <w:szCs w:val="24"/>
          <w:lang w:eastAsia="ar-SA"/>
        </w:rPr>
        <w:t>Узюково</w:t>
      </w:r>
      <w:r w:rsidR="00CB40C7" w:rsidRPr="00D83AA2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</w:t>
      </w:r>
      <w:r w:rsidR="00CB40C7" w:rsidRPr="00D83AA2">
        <w:rPr>
          <w:rFonts w:eastAsia="Times New Roman" w:cs="Times New Roman"/>
          <w:sz w:val="24"/>
          <w:szCs w:val="24"/>
          <w:lang w:eastAsia="ru-RU"/>
        </w:rPr>
        <w:t>»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CB40C7"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="00CB40C7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314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67"/>
        <w:gridCol w:w="5357"/>
      </w:tblGrid>
      <w:tr w:rsidR="00CB40C7" w:rsidRPr="00D83AA2" w:rsidTr="000B7B70">
        <w:trPr>
          <w:tblCellSpacing w:w="0" w:type="dxa"/>
          <w:jc w:val="center"/>
        </w:trPr>
        <w:tc>
          <w:tcPr>
            <w:tcW w:w="230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269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составляет 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929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918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2022год – </w:t>
            </w:r>
            <w:r w:rsidR="00277CBC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95376F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277CBC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="0095376F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73 68</w:t>
            </w:r>
            <w:r w:rsidR="0023519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8</w:t>
            </w:r>
            <w:r w:rsidR="00277CBC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2023 год –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928 116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40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CB40C7" w:rsidRPr="00D83AA2" w:rsidRDefault="00CB40C7" w:rsidP="000B7B70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2024 год – 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928 116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B54DCE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40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:rsidR="00CB40C7" w:rsidRPr="00D83AA2" w:rsidRDefault="00CB40C7" w:rsidP="00CB40C7">
      <w:pPr>
        <w:spacing w:after="0"/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1.6.1 В приложении № 11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11Б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D83AA2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D83AA2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D83AA2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D83AA2">
        <w:rPr>
          <w:rFonts w:eastAsia="NotDefSpecial" w:cs="Times New Roman"/>
          <w:sz w:val="24"/>
          <w:szCs w:val="24"/>
          <w:lang w:eastAsia="ar-SA"/>
        </w:rPr>
        <w:t>Узюково</w:t>
      </w:r>
      <w:r w:rsidR="00235192" w:rsidRPr="00D83AA2">
        <w:rPr>
          <w:rFonts w:eastAsia="NotDefSpecial" w:cs="Times New Roman"/>
          <w:sz w:val="24"/>
          <w:szCs w:val="24"/>
          <w:lang w:eastAsia="ar-SA"/>
        </w:rPr>
        <w:t xml:space="preserve"> </w:t>
      </w:r>
      <w:r w:rsidRPr="00D83AA2">
        <w:rPr>
          <w:rFonts w:eastAsia="Calibri" w:cs="Times New Roman"/>
          <w:sz w:val="24"/>
          <w:szCs w:val="24"/>
          <w:lang w:eastAsia="ar-SA"/>
        </w:rPr>
        <w:t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2022 -2024 годы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313C2C" w:rsidRPr="00D83AA2" w:rsidRDefault="00313C2C" w:rsidP="00CB40C7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CB40C7" w:rsidRPr="00D83AA2" w:rsidRDefault="00CB40C7" w:rsidP="00CB40C7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CB40C7" w:rsidRPr="00D83AA2" w:rsidTr="000B7B7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Планируемое значение (руб.)</w:t>
            </w:r>
          </w:p>
        </w:tc>
      </w:tr>
      <w:tr w:rsidR="00CB40C7" w:rsidRPr="00D83AA2" w:rsidTr="000B7B70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40C7" w:rsidRPr="00D83AA2" w:rsidRDefault="00CB40C7" w:rsidP="00CB40C7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B40C7" w:rsidRPr="00D83AA2" w:rsidRDefault="00CB40C7" w:rsidP="00CB40C7">
            <w:pPr>
              <w:suppressAutoHyphens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2022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2024 г.</w:t>
            </w:r>
          </w:p>
        </w:tc>
      </w:tr>
      <w:tr w:rsidR="00CB40C7" w:rsidRPr="00D83AA2" w:rsidTr="000B7B70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287406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 xml:space="preserve"> Обеспечение информационной безопасности</w:t>
            </w:r>
          </w:p>
        </w:tc>
      </w:tr>
      <w:tr w:rsidR="00CB40C7" w:rsidRPr="00D83AA2" w:rsidTr="000B7B70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287406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CB40C7" w:rsidRPr="00D83AA2" w:rsidTr="000B7B70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277CBC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40 165,44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277CBC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277CBC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71 479,44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B40C7" w:rsidRPr="00D83AA2" w:rsidTr="000B7B7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lastRenderedPageBreak/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277CBC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32 000,00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95376F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42</w:t>
            </w:r>
            <w:r w:rsidR="00313C2C" w:rsidRPr="00D83AA2">
              <w:rPr>
                <w:rFonts w:eastAsia="Calibri" w:cs="Times New Roman"/>
                <w:sz w:val="22"/>
              </w:rPr>
              <w:t> </w:t>
            </w:r>
            <w:r w:rsidRPr="00D83AA2">
              <w:rPr>
                <w:rFonts w:eastAsia="Calibri" w:cs="Times New Roman"/>
                <w:sz w:val="22"/>
              </w:rPr>
              <w:t>090</w:t>
            </w:r>
            <w:r w:rsidR="00313C2C" w:rsidRPr="00D83AA2">
              <w:rPr>
                <w:rFonts w:eastAsia="Calibri" w:cs="Times New Roman"/>
                <w:sz w:val="22"/>
              </w:rPr>
              <w:t>,00</w:t>
            </w:r>
          </w:p>
          <w:p w:rsidR="0095376F" w:rsidRPr="00D83AA2" w:rsidRDefault="0095376F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376F" w:rsidRPr="00D83AA2" w:rsidRDefault="0095376F" w:rsidP="0095376F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74</w:t>
            </w:r>
            <w:r w:rsidR="00313C2C" w:rsidRPr="00D83AA2">
              <w:rPr>
                <w:rFonts w:eastAsia="Calibri" w:cs="Times New Roman"/>
                <w:sz w:val="22"/>
              </w:rPr>
              <w:t> </w:t>
            </w:r>
            <w:r w:rsidRPr="00D83AA2">
              <w:rPr>
                <w:rFonts w:eastAsia="Calibri" w:cs="Times New Roman"/>
                <w:sz w:val="22"/>
              </w:rPr>
              <w:t>090</w:t>
            </w:r>
            <w:r w:rsidR="00313C2C" w:rsidRPr="00D83AA2">
              <w:rPr>
                <w:rFonts w:eastAsia="Calibri" w:cs="Times New Roman"/>
                <w:sz w:val="22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0,00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 xml:space="preserve">4. </w:t>
            </w:r>
            <w:r w:rsidRPr="00D83AA2">
              <w:rPr>
                <w:rFonts w:eastAsia="Calibri"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D83AA2">
              <w:rPr>
                <w:rFonts w:eastAsia="NotDefSpecial" w:cs="Times New Roman"/>
                <w:sz w:val="22"/>
                <w:lang w:eastAsia="ar-SA"/>
              </w:rPr>
              <w:t>Узюково</w:t>
            </w:r>
            <w:r w:rsidRPr="00D83AA2">
              <w:rPr>
                <w:rFonts w:eastAsia="Calibri"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158 432,33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158 432,33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158 432,33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769 684,07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769 684,07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769 684,07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928 116,40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928 116,40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928 116,40</w:t>
            </w:r>
          </w:p>
        </w:tc>
      </w:tr>
      <w:tr w:rsidR="00CB40C7" w:rsidRPr="00D83AA2" w:rsidTr="000B7B70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95376F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1 073 685,84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>928 116,40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B40C7" w:rsidRPr="00D83AA2" w:rsidRDefault="00CB40C7" w:rsidP="00CB40C7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2"/>
              </w:rPr>
            </w:pPr>
            <w:r w:rsidRPr="00D83AA2">
              <w:rPr>
                <w:rFonts w:eastAsia="Calibri" w:cs="Times New Roman"/>
                <w:sz w:val="22"/>
              </w:rPr>
              <w:t xml:space="preserve">928 116,40 </w:t>
            </w:r>
          </w:p>
        </w:tc>
      </w:tr>
    </w:tbl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>С.Д. Бугаец</w:t>
      </w:r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5771A"/>
    <w:rsid w:val="000A07DE"/>
    <w:rsid w:val="000B7B70"/>
    <w:rsid w:val="0014210C"/>
    <w:rsid w:val="00180573"/>
    <w:rsid w:val="001A3038"/>
    <w:rsid w:val="001C6B36"/>
    <w:rsid w:val="00232FA9"/>
    <w:rsid w:val="00235192"/>
    <w:rsid w:val="00277CBC"/>
    <w:rsid w:val="00287406"/>
    <w:rsid w:val="002F741D"/>
    <w:rsid w:val="003044C4"/>
    <w:rsid w:val="00313C2C"/>
    <w:rsid w:val="00360ADA"/>
    <w:rsid w:val="00407389"/>
    <w:rsid w:val="004148D3"/>
    <w:rsid w:val="004F7BD2"/>
    <w:rsid w:val="00533148"/>
    <w:rsid w:val="005340E7"/>
    <w:rsid w:val="00626829"/>
    <w:rsid w:val="00661E7E"/>
    <w:rsid w:val="006B31A5"/>
    <w:rsid w:val="006C0B77"/>
    <w:rsid w:val="006E0AFF"/>
    <w:rsid w:val="007D36B7"/>
    <w:rsid w:val="0080480E"/>
    <w:rsid w:val="00823460"/>
    <w:rsid w:val="008242FF"/>
    <w:rsid w:val="00870751"/>
    <w:rsid w:val="00874FE3"/>
    <w:rsid w:val="008B62BB"/>
    <w:rsid w:val="00922C48"/>
    <w:rsid w:val="0095376F"/>
    <w:rsid w:val="00A77FBD"/>
    <w:rsid w:val="00AB3FC8"/>
    <w:rsid w:val="00B54DCE"/>
    <w:rsid w:val="00B915B7"/>
    <w:rsid w:val="00BC34F6"/>
    <w:rsid w:val="00C4769F"/>
    <w:rsid w:val="00CB40C7"/>
    <w:rsid w:val="00CE30F2"/>
    <w:rsid w:val="00D54DBF"/>
    <w:rsid w:val="00D83AA2"/>
    <w:rsid w:val="00D953DF"/>
    <w:rsid w:val="00DE1158"/>
    <w:rsid w:val="00E35548"/>
    <w:rsid w:val="00E53245"/>
    <w:rsid w:val="00E94444"/>
    <w:rsid w:val="00EA59DF"/>
    <w:rsid w:val="00EE4070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16709"/>
  <w15:docId w15:val="{2E31912C-7E6A-4CA0-937F-2F3F7C4F68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18583-7FC5-4414-8BBC-81EF0E4C9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10</Pages>
  <Words>3279</Words>
  <Characters>18695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2022-04-26T05:40:00Z</cp:lastPrinted>
  <dcterms:created xsi:type="dcterms:W3CDTF">2022-04-15T05:22:00Z</dcterms:created>
  <dcterms:modified xsi:type="dcterms:W3CDTF">2022-04-26T05:41:00Z</dcterms:modified>
</cp:coreProperties>
</file>